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853B" w14:textId="77777777" w:rsidR="00D01CD3" w:rsidRPr="00784073" w:rsidRDefault="00D01CD3" w:rsidP="00D01CD3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szCs w:val="24"/>
          <w:lang w:val="lt-LT"/>
        </w:rPr>
        <w:t>PATVIRTINTA</w:t>
      </w:r>
    </w:p>
    <w:p w14:paraId="1FF68848" w14:textId="00959004" w:rsidR="008C3A33" w:rsidRDefault="00E61ACA" w:rsidP="008C3A33">
      <w:pPr>
        <w:spacing w:after="0" w:line="240" w:lineRule="auto"/>
        <w:ind w:left="4678" w:right="282" w:hanging="425"/>
        <w:jc w:val="right"/>
        <w:rPr>
          <w:lang w:val="en-GB"/>
        </w:rPr>
      </w:pPr>
      <w:r>
        <w:rPr>
          <w:rFonts w:eastAsia="Times New Roman" w:cs="Times New Roman"/>
          <w:szCs w:val="24"/>
          <w:lang w:val="lt-LT"/>
        </w:rPr>
        <w:t>Markučių dvaro</w:t>
      </w:r>
      <w:r w:rsidR="00D01CD3" w:rsidRPr="003F7D8B">
        <w:rPr>
          <w:rFonts w:eastAsia="Times New Roman" w:cs="Times New Roman"/>
          <w:szCs w:val="24"/>
          <w:lang w:val="lt-LT"/>
        </w:rPr>
        <w:t xml:space="preserve"> muziejaus direktoriaus </w:t>
      </w:r>
      <w:r w:rsidR="00906142" w:rsidRPr="003F7D8B">
        <w:rPr>
          <w:rFonts w:eastAsia="Times New Roman" w:cs="Times New Roman"/>
          <w:szCs w:val="24"/>
          <w:lang w:val="lt-LT"/>
        </w:rPr>
        <w:br/>
      </w:r>
      <w:r w:rsidR="008C3A33">
        <w:t>202</w:t>
      </w:r>
      <w:r>
        <w:t>4</w:t>
      </w:r>
      <w:r w:rsidR="008C3A33">
        <w:t>-0</w:t>
      </w:r>
      <w:r w:rsidR="00EF69D5">
        <w:t>2-29</w:t>
      </w:r>
      <w:r w:rsidR="008C3A33">
        <w:t xml:space="preserve"> </w:t>
      </w:r>
      <w:proofErr w:type="spellStart"/>
      <w:r w:rsidR="008C3A33">
        <w:t>įsakymu</w:t>
      </w:r>
      <w:proofErr w:type="spellEnd"/>
      <w:r w:rsidR="008C3A33">
        <w:t xml:space="preserve"> Nr. T-1.5-</w:t>
      </w:r>
      <w:r w:rsidR="00EF69D5">
        <w:rPr>
          <w:lang w:val="en-GB"/>
        </w:rPr>
        <w:t>07</w:t>
      </w:r>
    </w:p>
    <w:p w14:paraId="10ABE7F1" w14:textId="4FD6FA50" w:rsidR="00D01CD3" w:rsidRDefault="00D01CD3" w:rsidP="008C3A33">
      <w:pPr>
        <w:spacing w:after="0" w:line="240" w:lineRule="auto"/>
        <w:ind w:left="4111" w:right="282" w:firstLine="142"/>
        <w:jc w:val="right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</w:p>
    <w:p w14:paraId="2DEDBCDA" w14:textId="77777777" w:rsidR="00D01CD3" w:rsidRPr="00784073" w:rsidRDefault="00D01CD3" w:rsidP="00D01CD3">
      <w:pPr>
        <w:widowControl w:val="0"/>
        <w:suppressAutoHyphens/>
        <w:spacing w:after="0" w:line="240" w:lineRule="auto"/>
        <w:jc w:val="center"/>
        <w:rPr>
          <w:rFonts w:eastAsia="Droid Sans Fallback" w:cs="Times New Roman"/>
          <w:b/>
          <w:color w:val="00000A"/>
          <w:szCs w:val="24"/>
          <w:lang w:val="lt-LT" w:eastAsia="zh-CN" w:bidi="hi-IN"/>
        </w:rPr>
      </w:pPr>
      <w:r w:rsidRPr="00784073">
        <w:rPr>
          <w:rFonts w:eastAsia="Droid Sans Fallback" w:cs="Times New Roman"/>
          <w:b/>
          <w:color w:val="00000A"/>
          <w:szCs w:val="24"/>
          <w:lang w:val="lt-LT" w:eastAsia="zh-CN" w:bidi="hi-IN"/>
        </w:rPr>
        <w:t>Priedas Nr. 2</w:t>
      </w:r>
    </w:p>
    <w:p w14:paraId="1472C8CC" w14:textId="77777777" w:rsidR="00D01CD3" w:rsidRPr="00784073" w:rsidRDefault="00D01CD3" w:rsidP="00D01CD3">
      <w:pPr>
        <w:spacing w:after="0" w:line="240" w:lineRule="auto"/>
        <w:ind w:left="5040"/>
        <w:rPr>
          <w:rFonts w:eastAsia="Times New Roman" w:cs="Times New Roman"/>
          <w:szCs w:val="24"/>
          <w:highlight w:val="white"/>
          <w:lang w:val="lt-LT"/>
        </w:rPr>
      </w:pPr>
    </w:p>
    <w:p w14:paraId="128DE62C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68C3D1F7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3B5AE279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28AF0B75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5E5756A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MOKYKLOS PAVADINIMAS, KLASĖ,</w:t>
      </w:r>
    </w:p>
    <w:p w14:paraId="57A3312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14:paraId="2AA0CC9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ADRESAS</w:t>
      </w:r>
    </w:p>
    <w:p w14:paraId="75D6155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0FCE1C7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706E53DA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393B3C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463B9C5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0DA9F6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E22B87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50AA875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14ED6F7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73D8FAD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61C248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60B25D2E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VARDENIS PAVARDENIS</w:t>
      </w:r>
    </w:p>
    <w:p w14:paraId="35AD9D8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val="lt-LT"/>
        </w:rPr>
      </w:pPr>
    </w:p>
    <w:p w14:paraId="6080380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DARBO PAVADINIMAS</w:t>
      </w:r>
    </w:p>
    <w:p w14:paraId="31F1458C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1005D4C5" w14:textId="77777777" w:rsidR="00D01CD3" w:rsidRPr="00290EF3" w:rsidRDefault="00D01CD3" w:rsidP="00D01CD3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/>
        </w:rPr>
      </w:pPr>
      <w:r w:rsidRPr="00290EF3">
        <w:rPr>
          <w:rFonts w:eastAsia="Times New Roman" w:cs="Times New Roman"/>
          <w:b/>
          <w:szCs w:val="24"/>
          <w:lang w:val="lt-LT"/>
        </w:rPr>
        <w:t>NOMINACIJOS PAVADINIMAS</w:t>
      </w:r>
    </w:p>
    <w:p w14:paraId="4AC032ED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4A6E9220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0EE8C246" w14:textId="77777777" w:rsidR="00D01CD3" w:rsidRPr="00784073" w:rsidRDefault="00D01CD3" w:rsidP="00D01CD3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p w14:paraId="1271B97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2FE3FEDD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8B543D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3CF79978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01C763B1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594841A2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</w:p>
    <w:p w14:paraId="440AD6DE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6EE1EC85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6C3B9D67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4612789F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</w:p>
    <w:p w14:paraId="4DAA3D82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Darbo vadovas:</w:t>
      </w:r>
    </w:p>
    <w:p w14:paraId="17068496" w14:textId="77777777" w:rsidR="00D01CD3" w:rsidRPr="00784073" w:rsidRDefault="00D01CD3" w:rsidP="00D01CD3">
      <w:pPr>
        <w:spacing w:after="0" w:line="240" w:lineRule="auto"/>
        <w:ind w:right="566"/>
        <w:jc w:val="right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 xml:space="preserve">Vardenis </w:t>
      </w:r>
      <w:proofErr w:type="spellStart"/>
      <w:r w:rsidRPr="00784073">
        <w:rPr>
          <w:rFonts w:eastAsia="Times New Roman" w:cs="Times New Roman"/>
          <w:b/>
          <w:bCs/>
          <w:szCs w:val="24"/>
          <w:lang w:val="lt-LT"/>
        </w:rPr>
        <w:t>Pavardenis</w:t>
      </w:r>
      <w:proofErr w:type="spellEnd"/>
    </w:p>
    <w:p w14:paraId="70193898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129D11B6" w14:textId="77777777"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2EBD3B93" w14:textId="77777777" w:rsidR="00D01CD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2CA342AE" w14:textId="77777777" w:rsidR="00D01CD3" w:rsidRPr="00784073" w:rsidRDefault="00D01CD3" w:rsidP="00D01CD3">
      <w:pPr>
        <w:spacing w:after="0" w:line="240" w:lineRule="auto"/>
        <w:jc w:val="right"/>
        <w:rPr>
          <w:rFonts w:eastAsia="Times New Roman" w:cs="Times New Roman"/>
          <w:szCs w:val="24"/>
          <w:lang w:val="lt-LT"/>
        </w:rPr>
      </w:pPr>
    </w:p>
    <w:p w14:paraId="0E41E39B" w14:textId="77777777" w:rsidR="00D01CD3" w:rsidRPr="00784073" w:rsidRDefault="00D01CD3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784073">
        <w:rPr>
          <w:rFonts w:eastAsia="Times New Roman" w:cs="Times New Roman"/>
          <w:b/>
          <w:bCs/>
          <w:szCs w:val="24"/>
          <w:lang w:val="lt-LT"/>
        </w:rPr>
        <w:t>VIETOVĖ</w:t>
      </w:r>
    </w:p>
    <w:p w14:paraId="10C57559" w14:textId="5EEB413E" w:rsidR="00D01CD3" w:rsidRPr="00784073" w:rsidRDefault="00906142" w:rsidP="00D01CD3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>
        <w:rPr>
          <w:rFonts w:eastAsia="Times New Roman" w:cs="Times New Roman"/>
          <w:b/>
          <w:bCs/>
          <w:szCs w:val="24"/>
          <w:lang w:val="lt-LT"/>
        </w:rPr>
        <w:t>202</w:t>
      </w:r>
      <w:r w:rsidR="00E61ACA">
        <w:rPr>
          <w:rFonts w:eastAsia="Times New Roman" w:cs="Times New Roman"/>
          <w:b/>
          <w:bCs/>
          <w:szCs w:val="24"/>
          <w:lang w:val="lt-LT"/>
        </w:rPr>
        <w:t>4</w:t>
      </w:r>
      <w:r w:rsidR="00D01CD3" w:rsidRPr="00784073">
        <w:rPr>
          <w:rFonts w:eastAsia="Times New Roman" w:cs="Times New Roman"/>
          <w:b/>
          <w:bCs/>
          <w:szCs w:val="24"/>
          <w:lang w:val="lt-LT"/>
        </w:rPr>
        <w:t xml:space="preserve"> m.</w:t>
      </w:r>
    </w:p>
    <w:p w14:paraId="0233881D" w14:textId="77777777" w:rsidR="00D01CD3" w:rsidRPr="00784073" w:rsidRDefault="00D01CD3" w:rsidP="00D01CD3">
      <w:pPr>
        <w:spacing w:after="0" w:line="360" w:lineRule="auto"/>
        <w:ind w:right="282"/>
        <w:rPr>
          <w:rFonts w:eastAsia="Droid Sans Fallback" w:cs="Times New Roman"/>
          <w:b/>
          <w:color w:val="31849B"/>
          <w:szCs w:val="24"/>
          <w:u w:val="single"/>
          <w:lang w:val="lt-LT" w:eastAsia="zh-CN" w:bidi="hi-IN"/>
        </w:rPr>
      </w:pPr>
    </w:p>
    <w:p w14:paraId="0DF97D88" w14:textId="77777777" w:rsidR="00C6456F" w:rsidRPr="00D01CD3" w:rsidRDefault="00C6456F">
      <w:pPr>
        <w:rPr>
          <w:lang w:val="lt-LT"/>
        </w:rPr>
      </w:pPr>
    </w:p>
    <w:sectPr w:rsidR="00C6456F" w:rsidRPr="00D01CD3" w:rsidSect="00EE3ACF">
      <w:pgSz w:w="11906" w:h="16838"/>
      <w:pgMar w:top="993" w:right="849" w:bottom="1134" w:left="1701" w:header="0" w:footer="0" w:gutter="0"/>
      <w:cols w:space="1296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D3"/>
    <w:rsid w:val="00163160"/>
    <w:rsid w:val="002C6E4D"/>
    <w:rsid w:val="0035357D"/>
    <w:rsid w:val="003F7D8B"/>
    <w:rsid w:val="008C3A33"/>
    <w:rsid w:val="00906142"/>
    <w:rsid w:val="00C6456F"/>
    <w:rsid w:val="00D01CD3"/>
    <w:rsid w:val="00E61ACA"/>
    <w:rsid w:val="00E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27959"/>
  <w15:chartTrackingRefBased/>
  <w15:docId w15:val="{9AA82EFF-6E15-4226-A7B9-86B8DC7A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Puškino Muziejus</cp:lastModifiedBy>
  <cp:revision>3</cp:revision>
  <dcterms:created xsi:type="dcterms:W3CDTF">2024-01-26T11:24:00Z</dcterms:created>
  <dcterms:modified xsi:type="dcterms:W3CDTF">2024-02-29T14:19:00Z</dcterms:modified>
</cp:coreProperties>
</file>